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7B" w:rsidRPr="006150B4" w:rsidRDefault="00CB0C7B" w:rsidP="00CB0C7B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150B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6150B4" w:rsidRPr="006150B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E69AF">
        <w:rPr>
          <w:rFonts w:ascii="Times New Roman" w:hAnsi="Times New Roman" w:cs="Times New Roman"/>
          <w:b/>
          <w:sz w:val="24"/>
          <w:szCs w:val="24"/>
        </w:rPr>
        <w:t>3</w:t>
      </w:r>
    </w:p>
    <w:p w:rsidR="00CB0C7B" w:rsidRPr="00CB0C7B" w:rsidRDefault="00CB0C7B" w:rsidP="00CB0C7B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B0C7B">
        <w:rPr>
          <w:rFonts w:ascii="Times New Roman" w:hAnsi="Times New Roman" w:cs="Times New Roman"/>
          <w:sz w:val="24"/>
          <w:szCs w:val="24"/>
        </w:rPr>
        <w:t>к программе воспитания</w:t>
      </w:r>
    </w:p>
    <w:p w:rsidR="00CB0C7B" w:rsidRDefault="00CB0C7B" w:rsidP="007A376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C4E39" w:rsidRPr="007A376F" w:rsidRDefault="00100010" w:rsidP="007A376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A376F">
        <w:rPr>
          <w:rFonts w:ascii="Times New Roman" w:hAnsi="Times New Roman" w:cs="Times New Roman"/>
          <w:sz w:val="28"/>
          <w:szCs w:val="28"/>
        </w:rPr>
        <w:t>Примерное планирование</w:t>
      </w:r>
    </w:p>
    <w:p w:rsidR="00100010" w:rsidRPr="006E70D2" w:rsidRDefault="001D6A30" w:rsidP="007A376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0D2">
        <w:rPr>
          <w:rFonts w:ascii="Times New Roman" w:hAnsi="Times New Roman" w:cs="Times New Roman"/>
          <w:b/>
          <w:sz w:val="28"/>
          <w:szCs w:val="28"/>
        </w:rPr>
        <w:t>Модуль</w:t>
      </w:r>
      <w:r w:rsidR="00100010" w:rsidRPr="006E70D2">
        <w:rPr>
          <w:rFonts w:ascii="Times New Roman" w:hAnsi="Times New Roman" w:cs="Times New Roman"/>
          <w:b/>
          <w:sz w:val="28"/>
          <w:szCs w:val="28"/>
        </w:rPr>
        <w:t xml:space="preserve"> «Творческие соревнования»</w:t>
      </w:r>
    </w:p>
    <w:p w:rsidR="007A376F" w:rsidRDefault="007A376F" w:rsidP="007A376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889" w:type="dxa"/>
        <w:tblLook w:val="04A0"/>
      </w:tblPr>
      <w:tblGrid>
        <w:gridCol w:w="3761"/>
        <w:gridCol w:w="2017"/>
        <w:gridCol w:w="1701"/>
        <w:gridCol w:w="2410"/>
      </w:tblGrid>
      <w:tr w:rsidR="007A376F" w:rsidTr="007A376F">
        <w:tc>
          <w:tcPr>
            <w:tcW w:w="376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017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воспитанников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10" w:type="dxa"/>
          </w:tcPr>
          <w:p w:rsidR="007A376F" w:rsidRPr="006E70D2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A376F" w:rsidTr="007A376F">
        <w:tc>
          <w:tcPr>
            <w:tcW w:w="3761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поделок  и костюмов ко Дню леса</w:t>
            </w:r>
          </w:p>
        </w:tc>
        <w:tc>
          <w:tcPr>
            <w:tcW w:w="2017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410" w:type="dxa"/>
          </w:tcPr>
          <w:p w:rsidR="007A376F" w:rsidRPr="006E70D2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7A376F" w:rsidTr="007A376F">
        <w:tc>
          <w:tcPr>
            <w:tcW w:w="376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«Золотая осень»</w:t>
            </w:r>
          </w:p>
        </w:tc>
        <w:tc>
          <w:tcPr>
            <w:tcW w:w="2017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4-7 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410" w:type="dxa"/>
          </w:tcPr>
          <w:p w:rsidR="007A376F" w:rsidRPr="006E70D2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учитель-дефектолог Вялова АВ</w:t>
            </w:r>
          </w:p>
        </w:tc>
      </w:tr>
      <w:tr w:rsidR="007A376F" w:rsidTr="007A376F">
        <w:tc>
          <w:tcPr>
            <w:tcW w:w="376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детских поделок ко дню рождения Деда Мороза</w:t>
            </w:r>
          </w:p>
        </w:tc>
        <w:tc>
          <w:tcPr>
            <w:tcW w:w="2017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10" w:type="dxa"/>
          </w:tcPr>
          <w:p w:rsidR="007A376F" w:rsidRPr="006E70D2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Игнатьева ОВ</w:t>
            </w:r>
          </w:p>
        </w:tc>
      </w:tr>
      <w:tr w:rsidR="007A376F" w:rsidTr="007A376F">
        <w:tc>
          <w:tcPr>
            <w:tcW w:w="376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семейных поделок «Новый год-время чудес»</w:t>
            </w:r>
          </w:p>
        </w:tc>
        <w:tc>
          <w:tcPr>
            <w:tcW w:w="2017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410" w:type="dxa"/>
          </w:tcPr>
          <w:p w:rsidR="007A376F" w:rsidRPr="006E70D2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Лозбичева ИК</w:t>
            </w:r>
          </w:p>
        </w:tc>
      </w:tr>
      <w:tr w:rsidR="007A376F" w:rsidTr="007A376F">
        <w:tc>
          <w:tcPr>
            <w:tcW w:w="376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 «С физкультурой я дружу»</w:t>
            </w:r>
          </w:p>
        </w:tc>
        <w:tc>
          <w:tcPr>
            <w:tcW w:w="2017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10" w:type="dxa"/>
          </w:tcPr>
          <w:p w:rsidR="007A376F" w:rsidRPr="006E70D2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 по физической культуре </w:t>
            </w:r>
            <w:proofErr w:type="spellStart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Киктева</w:t>
            </w:r>
            <w:proofErr w:type="spellEnd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 АЮ</w:t>
            </w:r>
          </w:p>
        </w:tc>
      </w:tr>
      <w:tr w:rsidR="007A376F" w:rsidTr="007A376F">
        <w:tc>
          <w:tcPr>
            <w:tcW w:w="3761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декоративно-прикладного творчества ко дню защитников Отечества</w:t>
            </w:r>
          </w:p>
        </w:tc>
        <w:tc>
          <w:tcPr>
            <w:tcW w:w="2017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10" w:type="dxa"/>
          </w:tcPr>
          <w:p w:rsidR="007A376F" w:rsidRPr="006E70D2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Мягкова АА</w:t>
            </w:r>
          </w:p>
        </w:tc>
      </w:tr>
      <w:tr w:rsidR="007A376F" w:rsidTr="007A376F">
        <w:tc>
          <w:tcPr>
            <w:tcW w:w="376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«Самая лучшая мама на свете»</w:t>
            </w:r>
          </w:p>
          <w:p w:rsidR="007A376F" w:rsidRDefault="001D6A30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поделок, изготовленных мамами вместе с воспитанниками</w:t>
            </w:r>
          </w:p>
        </w:tc>
        <w:tc>
          <w:tcPr>
            <w:tcW w:w="2017" w:type="dxa"/>
          </w:tcPr>
          <w:p w:rsidR="007A376F" w:rsidRDefault="001D6A30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10" w:type="dxa"/>
          </w:tcPr>
          <w:p w:rsidR="007A376F" w:rsidRPr="006E70D2" w:rsidRDefault="001D6A30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7A376F" w:rsidTr="007A376F">
        <w:tc>
          <w:tcPr>
            <w:tcW w:w="3761" w:type="dxa"/>
          </w:tcPr>
          <w:p w:rsidR="007A376F" w:rsidRPr="00D4089C" w:rsidRDefault="00D4089C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89C">
              <w:rPr>
                <w:rFonts w:ascii="Times New Roman" w:hAnsi="Times New Roman" w:cs="Times New Roman"/>
                <w:sz w:val="28"/>
                <w:szCs w:val="28"/>
              </w:rPr>
              <w:t>Выставки совместного труда детей и родителей   «Пасхальные куличи и яйца»</w:t>
            </w:r>
          </w:p>
        </w:tc>
        <w:tc>
          <w:tcPr>
            <w:tcW w:w="2017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410" w:type="dxa"/>
          </w:tcPr>
          <w:p w:rsidR="00BD2502" w:rsidRPr="006E70D2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  <w:p w:rsidR="007A376F" w:rsidRPr="006E70D2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Вялова АВ</w:t>
            </w:r>
          </w:p>
        </w:tc>
      </w:tr>
      <w:tr w:rsidR="007A376F" w:rsidTr="007A376F">
        <w:tc>
          <w:tcPr>
            <w:tcW w:w="3761" w:type="dxa"/>
          </w:tcPr>
          <w:p w:rsidR="007A376F" w:rsidRDefault="001D6A30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детско-родительских проектов «Победа глазами детей»</w:t>
            </w:r>
          </w:p>
        </w:tc>
        <w:tc>
          <w:tcPr>
            <w:tcW w:w="2017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10" w:type="dxa"/>
          </w:tcPr>
          <w:p w:rsidR="007A376F" w:rsidRPr="006E70D2" w:rsidRDefault="001D6A30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7A376F" w:rsidTr="007A376F">
        <w:tc>
          <w:tcPr>
            <w:tcW w:w="3761" w:type="dxa"/>
          </w:tcPr>
          <w:p w:rsidR="007A376F" w:rsidRDefault="00D4089C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поделок из природного материала «Мир глазами детей»</w:t>
            </w:r>
          </w:p>
        </w:tc>
        <w:tc>
          <w:tcPr>
            <w:tcW w:w="2017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410" w:type="dxa"/>
          </w:tcPr>
          <w:p w:rsidR="007A376F" w:rsidRPr="006E70D2" w:rsidRDefault="00D4089C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Мягкова АА</w:t>
            </w:r>
          </w:p>
        </w:tc>
      </w:tr>
      <w:tr w:rsidR="007A376F" w:rsidTr="007A376F">
        <w:tc>
          <w:tcPr>
            <w:tcW w:w="3761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 поделок и рисунков «Все цветы мира»</w:t>
            </w:r>
          </w:p>
        </w:tc>
        <w:tc>
          <w:tcPr>
            <w:tcW w:w="2017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410" w:type="dxa"/>
          </w:tcPr>
          <w:p w:rsidR="007A376F" w:rsidRPr="006E70D2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Стракович ЕА</w:t>
            </w:r>
          </w:p>
        </w:tc>
      </w:tr>
      <w:tr w:rsidR="007A376F" w:rsidTr="007A376F">
        <w:tc>
          <w:tcPr>
            <w:tcW w:w="3761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чтецов «Родина моя»</w:t>
            </w:r>
          </w:p>
        </w:tc>
        <w:tc>
          <w:tcPr>
            <w:tcW w:w="2017" w:type="dxa"/>
          </w:tcPr>
          <w:p w:rsidR="007A376F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A376F" w:rsidRDefault="007A376F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410" w:type="dxa"/>
          </w:tcPr>
          <w:p w:rsidR="007A376F" w:rsidRPr="006E70D2" w:rsidRDefault="00BD2502" w:rsidP="007A376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Лозбичева ИК</w:t>
            </w:r>
          </w:p>
        </w:tc>
      </w:tr>
    </w:tbl>
    <w:p w:rsidR="001D6A30" w:rsidRDefault="001D6A30" w:rsidP="001D6A3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6A30" w:rsidRDefault="001D6A30" w:rsidP="001D6A3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E70D2" w:rsidRDefault="006E70D2" w:rsidP="001D6A3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B0C7B" w:rsidRPr="006150B4" w:rsidRDefault="00CB0C7B" w:rsidP="00CB0C7B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150B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6150B4" w:rsidRPr="006150B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E69AF">
        <w:rPr>
          <w:rFonts w:ascii="Times New Roman" w:hAnsi="Times New Roman" w:cs="Times New Roman"/>
          <w:b/>
          <w:sz w:val="24"/>
          <w:szCs w:val="24"/>
        </w:rPr>
        <w:t>4</w:t>
      </w:r>
    </w:p>
    <w:p w:rsidR="00CB0C7B" w:rsidRPr="00CB0C7B" w:rsidRDefault="00CB0C7B" w:rsidP="00CB0C7B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B0C7B">
        <w:rPr>
          <w:rFonts w:ascii="Times New Roman" w:hAnsi="Times New Roman" w:cs="Times New Roman"/>
          <w:sz w:val="24"/>
          <w:szCs w:val="24"/>
        </w:rPr>
        <w:t>к программе воспитания</w:t>
      </w:r>
    </w:p>
    <w:p w:rsidR="001D6A30" w:rsidRDefault="001D6A30" w:rsidP="001D6A3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6A30" w:rsidRPr="007A376F" w:rsidRDefault="001D6A30" w:rsidP="001D6A3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A376F">
        <w:rPr>
          <w:rFonts w:ascii="Times New Roman" w:hAnsi="Times New Roman" w:cs="Times New Roman"/>
          <w:sz w:val="28"/>
          <w:szCs w:val="28"/>
        </w:rPr>
        <w:t>Примерное планирование</w:t>
      </w:r>
    </w:p>
    <w:p w:rsidR="001D6A30" w:rsidRPr="006E70D2" w:rsidRDefault="001D6A30" w:rsidP="001D6A3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0D2">
        <w:rPr>
          <w:rFonts w:ascii="Times New Roman" w:hAnsi="Times New Roman" w:cs="Times New Roman"/>
          <w:b/>
          <w:sz w:val="28"/>
          <w:szCs w:val="28"/>
        </w:rPr>
        <w:t>Модуль «Праздники»</w:t>
      </w:r>
    </w:p>
    <w:p w:rsidR="001D6A30" w:rsidRDefault="001D6A30" w:rsidP="001D6A3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889" w:type="dxa"/>
        <w:tblLook w:val="04A0"/>
      </w:tblPr>
      <w:tblGrid>
        <w:gridCol w:w="3761"/>
        <w:gridCol w:w="2017"/>
        <w:gridCol w:w="1701"/>
        <w:gridCol w:w="2410"/>
      </w:tblGrid>
      <w:tr w:rsidR="001D6A30" w:rsidTr="006B53FD">
        <w:tc>
          <w:tcPr>
            <w:tcW w:w="376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017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воспитанников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10" w:type="dxa"/>
          </w:tcPr>
          <w:p w:rsidR="001D6A30" w:rsidRPr="006E70D2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1D6A30" w:rsidTr="006B53FD">
        <w:tc>
          <w:tcPr>
            <w:tcW w:w="3761" w:type="dxa"/>
          </w:tcPr>
          <w:p w:rsidR="001D6A30" w:rsidRDefault="00CB0C7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  <w:r w:rsidR="001D6A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7" w:type="dxa"/>
          </w:tcPr>
          <w:p w:rsidR="001D6A30" w:rsidRDefault="00CB0C7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410" w:type="dxa"/>
          </w:tcPr>
          <w:p w:rsidR="001D6A30" w:rsidRPr="006E70D2" w:rsidRDefault="00CB0C7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1D6A30" w:rsidTr="006B53FD">
        <w:tc>
          <w:tcPr>
            <w:tcW w:w="376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Осенины</w:t>
            </w:r>
            <w:proofErr w:type="spellEnd"/>
          </w:p>
        </w:tc>
        <w:tc>
          <w:tcPr>
            <w:tcW w:w="2017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3-7 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410" w:type="dxa"/>
          </w:tcPr>
          <w:p w:rsidR="001D6A30" w:rsidRPr="006E70D2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руководитель </w:t>
            </w:r>
            <w:proofErr w:type="spellStart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Киктева</w:t>
            </w:r>
            <w:proofErr w:type="spellEnd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 АЮ</w:t>
            </w:r>
          </w:p>
        </w:tc>
      </w:tr>
      <w:tr w:rsidR="001D6A30" w:rsidTr="006B53FD">
        <w:tc>
          <w:tcPr>
            <w:tcW w:w="3761" w:type="dxa"/>
          </w:tcPr>
          <w:p w:rsidR="001D6A30" w:rsidRDefault="00CB0C7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DE2">
              <w:rPr>
                <w:rFonts w:ascii="Times New Roman" w:hAnsi="Times New Roman" w:cs="Times New Roman"/>
                <w:sz w:val="28"/>
                <w:szCs w:val="28"/>
              </w:rPr>
              <w:t>День матери</w:t>
            </w:r>
          </w:p>
        </w:tc>
        <w:tc>
          <w:tcPr>
            <w:tcW w:w="2017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410" w:type="dxa"/>
          </w:tcPr>
          <w:p w:rsidR="001D6A30" w:rsidRPr="006E70D2" w:rsidRDefault="00D42DE2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руководитель </w:t>
            </w:r>
            <w:proofErr w:type="spellStart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Киктева</w:t>
            </w:r>
            <w:proofErr w:type="spellEnd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 АЮ</w:t>
            </w:r>
          </w:p>
        </w:tc>
      </w:tr>
      <w:tr w:rsidR="001D6A30" w:rsidTr="006B53FD">
        <w:tc>
          <w:tcPr>
            <w:tcW w:w="3761" w:type="dxa"/>
          </w:tcPr>
          <w:p w:rsidR="001D6A30" w:rsidRDefault="001D6A30" w:rsidP="001D6A3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год</w:t>
            </w:r>
          </w:p>
        </w:tc>
        <w:tc>
          <w:tcPr>
            <w:tcW w:w="2017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410" w:type="dxa"/>
          </w:tcPr>
          <w:p w:rsidR="001D6A30" w:rsidRPr="006E70D2" w:rsidRDefault="00CB0C7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руководитель </w:t>
            </w:r>
            <w:proofErr w:type="spellStart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Киктева</w:t>
            </w:r>
            <w:proofErr w:type="spellEnd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 АЮ</w:t>
            </w:r>
          </w:p>
        </w:tc>
      </w:tr>
      <w:tr w:rsidR="001D6A30" w:rsidTr="006B53FD">
        <w:tc>
          <w:tcPr>
            <w:tcW w:w="376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Рождество</w:t>
            </w:r>
          </w:p>
        </w:tc>
        <w:tc>
          <w:tcPr>
            <w:tcW w:w="2017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10" w:type="dxa"/>
          </w:tcPr>
          <w:p w:rsidR="00CB0C7B" w:rsidRPr="006E70D2" w:rsidRDefault="00CB0C7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  <w:p w:rsidR="001D6A30" w:rsidRPr="006E70D2" w:rsidRDefault="00CB0C7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Вялова АВ</w:t>
            </w:r>
          </w:p>
        </w:tc>
      </w:tr>
      <w:tr w:rsidR="001D6A30" w:rsidTr="006B53FD">
        <w:tc>
          <w:tcPr>
            <w:tcW w:w="3761" w:type="dxa"/>
          </w:tcPr>
          <w:p w:rsidR="001D6A30" w:rsidRPr="00BE0888" w:rsidRDefault="00BE0888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888">
              <w:rPr>
                <w:rFonts w:ascii="Times New Roman" w:hAnsi="Times New Roman" w:cs="Times New Roman"/>
                <w:sz w:val="28"/>
                <w:szCs w:val="28"/>
              </w:rPr>
              <w:t>День защитников Отечества</w:t>
            </w:r>
          </w:p>
        </w:tc>
        <w:tc>
          <w:tcPr>
            <w:tcW w:w="2017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10" w:type="dxa"/>
          </w:tcPr>
          <w:p w:rsidR="001D6A30" w:rsidRPr="006E70D2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Инструктор по физической культуре </w:t>
            </w:r>
            <w:proofErr w:type="spellStart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Киктева</w:t>
            </w:r>
            <w:proofErr w:type="spellEnd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 АЮ</w:t>
            </w:r>
          </w:p>
        </w:tc>
      </w:tr>
      <w:tr w:rsidR="001D6A30" w:rsidTr="006B53FD">
        <w:tc>
          <w:tcPr>
            <w:tcW w:w="376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всех мам</w:t>
            </w:r>
          </w:p>
        </w:tc>
        <w:tc>
          <w:tcPr>
            <w:tcW w:w="2017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10" w:type="dxa"/>
          </w:tcPr>
          <w:p w:rsidR="001D6A30" w:rsidRPr="006E70D2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1D6A30" w:rsidTr="006B53FD">
        <w:tc>
          <w:tcPr>
            <w:tcW w:w="3761" w:type="dxa"/>
          </w:tcPr>
          <w:p w:rsidR="001D6A30" w:rsidRDefault="00D4089C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встречи весны</w:t>
            </w:r>
            <w:r w:rsidR="001D6A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7" w:type="dxa"/>
          </w:tcPr>
          <w:p w:rsidR="001D6A30" w:rsidRDefault="00D96A24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410" w:type="dxa"/>
          </w:tcPr>
          <w:p w:rsidR="001D6A30" w:rsidRPr="006E70D2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Мягкова АА</w:t>
            </w:r>
          </w:p>
        </w:tc>
      </w:tr>
      <w:tr w:rsidR="001D6A30" w:rsidTr="006B53FD">
        <w:tc>
          <w:tcPr>
            <w:tcW w:w="376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</w:p>
        </w:tc>
        <w:tc>
          <w:tcPr>
            <w:tcW w:w="2017" w:type="dxa"/>
          </w:tcPr>
          <w:p w:rsidR="001D6A30" w:rsidRDefault="006150B4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10" w:type="dxa"/>
          </w:tcPr>
          <w:p w:rsidR="001D6A30" w:rsidRPr="006E70D2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1D6A30" w:rsidTr="006B53FD">
        <w:tc>
          <w:tcPr>
            <w:tcW w:w="3761" w:type="dxa"/>
          </w:tcPr>
          <w:p w:rsidR="001D6A30" w:rsidRDefault="00CB0C7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защиты детей</w:t>
            </w:r>
          </w:p>
        </w:tc>
        <w:tc>
          <w:tcPr>
            <w:tcW w:w="2017" w:type="dxa"/>
          </w:tcPr>
          <w:p w:rsidR="001D6A30" w:rsidRDefault="006150B4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410" w:type="dxa"/>
          </w:tcPr>
          <w:p w:rsidR="001D6A30" w:rsidRPr="006E70D2" w:rsidRDefault="00CB0C7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руководитель </w:t>
            </w:r>
            <w:proofErr w:type="spellStart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Киктева</w:t>
            </w:r>
            <w:proofErr w:type="spellEnd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 АЮ</w:t>
            </w:r>
          </w:p>
        </w:tc>
      </w:tr>
    </w:tbl>
    <w:p w:rsidR="001D6A30" w:rsidRDefault="001D6A30" w:rsidP="001D6A3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6A30" w:rsidRPr="007A376F" w:rsidRDefault="001D6A30" w:rsidP="007A376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6A30" w:rsidRDefault="001D6A30"/>
    <w:p w:rsidR="001D6A30" w:rsidRDefault="001D6A30"/>
    <w:p w:rsidR="001D6A30" w:rsidRDefault="001D6A30"/>
    <w:p w:rsidR="001D6A30" w:rsidRDefault="001D6A30"/>
    <w:p w:rsidR="00DD3C44" w:rsidRPr="00E73C7B" w:rsidRDefault="00DD3C44" w:rsidP="00DD3C4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73C7B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r w:rsidR="00E73C7B" w:rsidRPr="00E73C7B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E69AF">
        <w:rPr>
          <w:rFonts w:ascii="Times New Roman" w:hAnsi="Times New Roman" w:cs="Times New Roman"/>
          <w:b/>
          <w:sz w:val="24"/>
          <w:szCs w:val="24"/>
        </w:rPr>
        <w:t>5</w:t>
      </w:r>
    </w:p>
    <w:p w:rsidR="00DD3C44" w:rsidRPr="00CB0C7B" w:rsidRDefault="00DD3C44" w:rsidP="00DD3C4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B0C7B">
        <w:rPr>
          <w:rFonts w:ascii="Times New Roman" w:hAnsi="Times New Roman" w:cs="Times New Roman"/>
          <w:sz w:val="24"/>
          <w:szCs w:val="24"/>
        </w:rPr>
        <w:t>к программе воспитания</w:t>
      </w:r>
    </w:p>
    <w:p w:rsidR="001D6A30" w:rsidRPr="00C65378" w:rsidRDefault="001D6A30" w:rsidP="00C65378">
      <w:pPr>
        <w:pStyle w:val="a5"/>
        <w:jc w:val="center"/>
        <w:rPr>
          <w:rFonts w:ascii="Times New Roman" w:hAnsi="Times New Roman" w:cs="Times New Roman"/>
        </w:rPr>
      </w:pPr>
    </w:p>
    <w:p w:rsidR="001D6A30" w:rsidRPr="00C65378" w:rsidRDefault="001D6A30" w:rsidP="00C6537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65378">
        <w:rPr>
          <w:rFonts w:ascii="Times New Roman" w:hAnsi="Times New Roman" w:cs="Times New Roman"/>
          <w:sz w:val="28"/>
          <w:szCs w:val="28"/>
        </w:rPr>
        <w:t>Примерное планирование</w:t>
      </w:r>
    </w:p>
    <w:p w:rsidR="001D6A30" w:rsidRPr="00C65378" w:rsidRDefault="001D6A30" w:rsidP="00C6537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E70D2">
        <w:rPr>
          <w:rFonts w:ascii="Times New Roman" w:hAnsi="Times New Roman" w:cs="Times New Roman"/>
          <w:b/>
          <w:sz w:val="28"/>
          <w:szCs w:val="28"/>
        </w:rPr>
        <w:t>Модуль «</w:t>
      </w:r>
      <w:r w:rsidR="00C65378" w:rsidRPr="006E70D2">
        <w:rPr>
          <w:rFonts w:ascii="Times New Roman" w:hAnsi="Times New Roman" w:cs="Times New Roman"/>
          <w:b/>
          <w:sz w:val="28"/>
          <w:szCs w:val="28"/>
        </w:rPr>
        <w:t>Фольклорные мероприятия</w:t>
      </w:r>
      <w:r w:rsidRPr="00C65378">
        <w:rPr>
          <w:rFonts w:ascii="Times New Roman" w:hAnsi="Times New Roman" w:cs="Times New Roman"/>
          <w:sz w:val="28"/>
          <w:szCs w:val="28"/>
        </w:rPr>
        <w:t>»</w:t>
      </w:r>
    </w:p>
    <w:p w:rsidR="001D6A30" w:rsidRPr="00C65378" w:rsidRDefault="001D6A30" w:rsidP="00C6537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889" w:type="dxa"/>
        <w:tblLook w:val="04A0"/>
      </w:tblPr>
      <w:tblGrid>
        <w:gridCol w:w="3761"/>
        <w:gridCol w:w="2017"/>
        <w:gridCol w:w="1701"/>
        <w:gridCol w:w="2410"/>
      </w:tblGrid>
      <w:tr w:rsidR="001D6A30" w:rsidTr="006B53FD">
        <w:tc>
          <w:tcPr>
            <w:tcW w:w="376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DD3C44" w:rsidRDefault="00DD3C44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воспитанников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10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DD3C44" w:rsidRDefault="00DD3C44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6A30" w:rsidTr="006B53FD">
        <w:tc>
          <w:tcPr>
            <w:tcW w:w="3761" w:type="dxa"/>
          </w:tcPr>
          <w:p w:rsidR="001D6A30" w:rsidRPr="004B10FA" w:rsidRDefault="004B10FA" w:rsidP="004B10FA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B10FA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</w:t>
            </w:r>
            <w:r w:rsidRPr="004B10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Обрядовая кукла Плодородие (</w:t>
            </w:r>
            <w:proofErr w:type="spellStart"/>
            <w:r w:rsidRPr="004B10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СемьЯ</w:t>
            </w:r>
            <w:proofErr w:type="spellEnd"/>
            <w:r w:rsidRPr="004B10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или </w:t>
            </w:r>
            <w:proofErr w:type="spellStart"/>
            <w:r w:rsidRPr="004B10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Московка</w:t>
            </w:r>
            <w:proofErr w:type="spellEnd"/>
            <w:r w:rsidRPr="004B10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) — </w:t>
            </w:r>
            <w:proofErr w:type="gramStart"/>
            <w:r w:rsidRPr="004B10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кукла, изображающая многодетную маму привлекала</w:t>
            </w:r>
            <w:proofErr w:type="gramEnd"/>
            <w:r w:rsidRPr="004B10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богатство в семью. </w:t>
            </w:r>
          </w:p>
        </w:tc>
        <w:tc>
          <w:tcPr>
            <w:tcW w:w="2017" w:type="dxa"/>
          </w:tcPr>
          <w:p w:rsidR="001D6A30" w:rsidRDefault="005252A7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1D6A30" w:rsidRDefault="001D6A30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410" w:type="dxa"/>
          </w:tcPr>
          <w:p w:rsidR="001D6A30" w:rsidRPr="006E70D2" w:rsidRDefault="0078556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Мягкова АА</w:t>
            </w:r>
          </w:p>
        </w:tc>
      </w:tr>
      <w:tr w:rsidR="005252A7" w:rsidTr="006B53FD">
        <w:tc>
          <w:tcPr>
            <w:tcW w:w="3761" w:type="dxa"/>
          </w:tcPr>
          <w:p w:rsidR="005252A7" w:rsidRDefault="0078556B" w:rsidP="0078556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  <w:r w:rsidR="005252A7">
              <w:rPr>
                <w:rFonts w:ascii="Times New Roman" w:hAnsi="Times New Roman" w:cs="Times New Roman"/>
                <w:sz w:val="28"/>
                <w:szCs w:val="28"/>
              </w:rPr>
              <w:t>Покров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Пресвятой Богородицы</w:t>
            </w:r>
          </w:p>
        </w:tc>
        <w:tc>
          <w:tcPr>
            <w:tcW w:w="2017" w:type="dxa"/>
          </w:tcPr>
          <w:p w:rsidR="005252A7" w:rsidRDefault="0078556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252A7" w:rsidRDefault="005252A7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410" w:type="dxa"/>
          </w:tcPr>
          <w:p w:rsidR="005252A7" w:rsidRPr="006E70D2" w:rsidRDefault="006E70D2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Лозбичева ИК</w:t>
            </w:r>
          </w:p>
        </w:tc>
      </w:tr>
      <w:tr w:rsidR="00D96A24" w:rsidTr="006B53FD">
        <w:tc>
          <w:tcPr>
            <w:tcW w:w="3761" w:type="dxa"/>
          </w:tcPr>
          <w:p w:rsidR="00D96A24" w:rsidRPr="009364FB" w:rsidRDefault="00D96A24" w:rsidP="009364FB">
            <w:pPr>
              <w:pStyle w:val="a5"/>
              <w:jc w:val="both"/>
              <w:rPr>
                <w:rFonts w:ascii="Times New Roman" w:hAnsi="Times New Roman" w:cs="Times New Roman"/>
                <w:color w:val="444444"/>
                <w:sz w:val="28"/>
                <w:szCs w:val="28"/>
              </w:rPr>
            </w:pPr>
            <w:proofErr w:type="gramStart"/>
            <w:r w:rsidRPr="004B10FA">
              <w:rPr>
                <w:rFonts w:ascii="Times New Roman" w:hAnsi="Times New Roman" w:cs="Times New Roman"/>
                <w:sz w:val="28"/>
                <w:szCs w:val="28"/>
              </w:rPr>
              <w:t>Обрядовый</w:t>
            </w:r>
            <w:proofErr w:type="gramEnd"/>
            <w:r w:rsidRPr="004B10FA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праздник-посиделки  </w:t>
            </w:r>
            <w:proofErr w:type="spellStart"/>
            <w:r w:rsidRPr="004B10FA">
              <w:rPr>
                <w:rFonts w:ascii="Times New Roman" w:hAnsi="Times New Roman" w:cs="Times New Roman"/>
                <w:sz w:val="28"/>
                <w:szCs w:val="28"/>
              </w:rPr>
              <w:t>Параскева</w:t>
            </w:r>
            <w:proofErr w:type="spellEnd"/>
            <w:r w:rsidRPr="004B10FA">
              <w:rPr>
                <w:rFonts w:ascii="Times New Roman" w:hAnsi="Times New Roman" w:cs="Times New Roman"/>
                <w:sz w:val="28"/>
                <w:szCs w:val="28"/>
              </w:rPr>
              <w:t xml:space="preserve"> пятница.</w:t>
            </w:r>
          </w:p>
        </w:tc>
        <w:tc>
          <w:tcPr>
            <w:tcW w:w="2017" w:type="dxa"/>
          </w:tcPr>
          <w:p w:rsidR="00D96A24" w:rsidRDefault="00624189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D96A24" w:rsidRDefault="004B10FA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ноября</w:t>
            </w:r>
          </w:p>
        </w:tc>
        <w:tc>
          <w:tcPr>
            <w:tcW w:w="2410" w:type="dxa"/>
          </w:tcPr>
          <w:p w:rsidR="00D96A24" w:rsidRPr="006E70D2" w:rsidRDefault="0078556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78556B" w:rsidTr="006B53FD">
        <w:tc>
          <w:tcPr>
            <w:tcW w:w="3761" w:type="dxa"/>
          </w:tcPr>
          <w:p w:rsidR="0078556B" w:rsidRPr="005224BD" w:rsidRDefault="0078556B" w:rsidP="00BD5B7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B10FA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</w:t>
            </w:r>
            <w:r w:rsidRPr="005224BD">
              <w:rPr>
                <w:rFonts w:ascii="Times New Roman" w:hAnsi="Times New Roman" w:cs="Times New Roman"/>
                <w:sz w:val="28"/>
                <w:szCs w:val="28"/>
              </w:rPr>
              <w:t>Изготовление куколки-закрутки (</w:t>
            </w:r>
            <w:proofErr w:type="spellStart"/>
            <w:r w:rsidRPr="005224BD">
              <w:rPr>
                <w:rFonts w:ascii="Times New Roman" w:hAnsi="Times New Roman" w:cs="Times New Roman"/>
                <w:sz w:val="28"/>
                <w:szCs w:val="28"/>
              </w:rPr>
              <w:t>Столбушка</w:t>
            </w:r>
            <w:proofErr w:type="spellEnd"/>
            <w:r w:rsidRPr="005224BD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Владимирская)</w:t>
            </w:r>
          </w:p>
        </w:tc>
        <w:tc>
          <w:tcPr>
            <w:tcW w:w="2017" w:type="dxa"/>
          </w:tcPr>
          <w:p w:rsidR="0078556B" w:rsidRDefault="0078556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8556B" w:rsidRDefault="0078556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410" w:type="dxa"/>
          </w:tcPr>
          <w:p w:rsidR="0078556B" w:rsidRPr="006E70D2" w:rsidRDefault="0078556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Игнатьева ОВ</w:t>
            </w:r>
          </w:p>
        </w:tc>
      </w:tr>
      <w:tr w:rsidR="0078556B" w:rsidRPr="00624189" w:rsidTr="006B53FD">
        <w:tc>
          <w:tcPr>
            <w:tcW w:w="3761" w:type="dxa"/>
          </w:tcPr>
          <w:p w:rsidR="0078556B" w:rsidRPr="00624189" w:rsidRDefault="0078556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1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«Рождественские встречи» с элементами интерактивной игры</w:t>
            </w:r>
          </w:p>
        </w:tc>
        <w:tc>
          <w:tcPr>
            <w:tcW w:w="2017" w:type="dxa"/>
          </w:tcPr>
          <w:p w:rsidR="0078556B" w:rsidRPr="00624189" w:rsidRDefault="0078556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189">
              <w:rPr>
                <w:rFonts w:ascii="Times New Roman" w:hAnsi="Times New Roman" w:cs="Times New Roman"/>
                <w:sz w:val="28"/>
                <w:szCs w:val="28"/>
              </w:rPr>
              <w:t>4-7</w:t>
            </w:r>
          </w:p>
        </w:tc>
        <w:tc>
          <w:tcPr>
            <w:tcW w:w="1701" w:type="dxa"/>
          </w:tcPr>
          <w:p w:rsidR="0078556B" w:rsidRPr="00624189" w:rsidRDefault="0078556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189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10" w:type="dxa"/>
          </w:tcPr>
          <w:p w:rsidR="0078556B" w:rsidRPr="006E70D2" w:rsidRDefault="0078556B" w:rsidP="006B53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78556B" w:rsidRPr="00624189" w:rsidTr="006B53FD">
        <w:tc>
          <w:tcPr>
            <w:tcW w:w="3761" w:type="dxa"/>
          </w:tcPr>
          <w:p w:rsidR="0078556B" w:rsidRDefault="0078556B" w:rsidP="00BD5B7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Театрализованные </w:t>
            </w:r>
            <w:r w:rsidRPr="004B10F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представления с изображением персонажей </w:t>
            </w:r>
            <w:proofErr w:type="spellStart"/>
            <w:proofErr w:type="gramStart"/>
            <w:r w:rsidRPr="004B10FA">
              <w:rPr>
                <w:rFonts w:ascii="Times New Roman" w:hAnsi="Times New Roman" w:cs="Times New Roman"/>
                <w:sz w:val="28"/>
                <w:szCs w:val="28"/>
              </w:rPr>
              <w:t>русских-народных</w:t>
            </w:r>
            <w:proofErr w:type="spellEnd"/>
            <w:proofErr w:type="gramEnd"/>
            <w:r w:rsidRPr="004B10FA">
              <w:rPr>
                <w:rFonts w:ascii="Times New Roman" w:hAnsi="Times New Roman" w:cs="Times New Roman"/>
                <w:sz w:val="28"/>
                <w:szCs w:val="28"/>
              </w:rPr>
              <w:t xml:space="preserve"> сказок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(Ярмарочный театр</w:t>
            </w:r>
            <w:r w:rsidR="009364FB">
              <w:rPr>
                <w:rFonts w:ascii="Times New Roman" w:hAnsi="Times New Roman" w:cs="Times New Roman"/>
                <w:sz w:val="28"/>
                <w:szCs w:val="28"/>
              </w:rPr>
              <w:t xml:space="preserve"> (балаганное представление)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участием балагура Петрушки)</w:t>
            </w:r>
          </w:p>
        </w:tc>
        <w:tc>
          <w:tcPr>
            <w:tcW w:w="2017" w:type="dxa"/>
          </w:tcPr>
          <w:p w:rsidR="0078556B" w:rsidRDefault="0078556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8556B" w:rsidRDefault="0078556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10" w:type="dxa"/>
          </w:tcPr>
          <w:p w:rsidR="0078556B" w:rsidRPr="006E70D2" w:rsidRDefault="0078556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руководитель </w:t>
            </w:r>
            <w:proofErr w:type="spellStart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Киктева</w:t>
            </w:r>
            <w:proofErr w:type="spellEnd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 АЮ</w:t>
            </w:r>
          </w:p>
        </w:tc>
      </w:tr>
      <w:tr w:rsidR="0078556B" w:rsidRPr="00624189" w:rsidTr="006B53FD">
        <w:tc>
          <w:tcPr>
            <w:tcW w:w="3761" w:type="dxa"/>
          </w:tcPr>
          <w:p w:rsidR="0078556B" w:rsidRPr="005224BD" w:rsidRDefault="0078556B" w:rsidP="009364F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Масленица широкая</w:t>
            </w:r>
            <w:r w:rsidR="00DC57D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364FB">
              <w:rPr>
                <w:rFonts w:ascii="Times New Roman" w:hAnsi="Times New Roman" w:cs="Times New Roman"/>
                <w:sz w:val="28"/>
                <w:szCs w:val="28"/>
              </w:rPr>
              <w:t>масленичное гулянье</w:t>
            </w:r>
            <w:r w:rsidR="00DC57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17" w:type="dxa"/>
          </w:tcPr>
          <w:p w:rsidR="0078556B" w:rsidRDefault="0078556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78556B" w:rsidRDefault="0078556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10" w:type="dxa"/>
          </w:tcPr>
          <w:p w:rsidR="0078556B" w:rsidRPr="006E70D2" w:rsidRDefault="0078556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Воспитатель Вялова АВ</w:t>
            </w:r>
          </w:p>
        </w:tc>
      </w:tr>
      <w:tr w:rsidR="00DC57D9" w:rsidRPr="00624189" w:rsidTr="006B53FD">
        <w:tc>
          <w:tcPr>
            <w:tcW w:w="3761" w:type="dxa"/>
          </w:tcPr>
          <w:p w:rsidR="00DC57D9" w:rsidRPr="005224BD" w:rsidRDefault="00DC57D9" w:rsidP="00DC57D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2A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Изготовление пасхальной куклы Пасхи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(изготовление специальных пасхальных сувениров</w:t>
            </w:r>
            <w:r w:rsidRPr="009D2A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— расписные вещи и предметы с пасхальной символикой и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особых</w:t>
            </w:r>
            <w:r w:rsidRPr="009D2A1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пасхальных кукол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2017" w:type="dxa"/>
          </w:tcPr>
          <w:p w:rsidR="00DC57D9" w:rsidRDefault="00DC57D9" w:rsidP="00C64F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DC57D9" w:rsidRDefault="00DC57D9" w:rsidP="00C64F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410" w:type="dxa"/>
          </w:tcPr>
          <w:p w:rsidR="00DC57D9" w:rsidRPr="006E70D2" w:rsidRDefault="00DC57D9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>Животенко</w:t>
            </w:r>
            <w:proofErr w:type="spellEnd"/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 ЕА</w:t>
            </w:r>
          </w:p>
        </w:tc>
      </w:tr>
      <w:tr w:rsidR="00DC57D9" w:rsidTr="006B53FD">
        <w:tc>
          <w:tcPr>
            <w:tcW w:w="3761" w:type="dxa"/>
          </w:tcPr>
          <w:p w:rsidR="00DC57D9" w:rsidRPr="005224BD" w:rsidRDefault="00DC57D9" w:rsidP="00C64F0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4BD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</w:t>
            </w:r>
            <w:proofErr w:type="spellStart"/>
            <w:r w:rsidRPr="005224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Десятиручка</w:t>
            </w:r>
            <w:proofErr w:type="spellEnd"/>
            <w:r w:rsidRPr="00522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24BD">
              <w:rPr>
                <w:rFonts w:ascii="Times New Roman" w:hAnsi="Times New Roman" w:cs="Times New Roman"/>
                <w:sz w:val="28"/>
                <w:szCs w:val="28"/>
              </w:rPr>
              <w:t>Десятиручк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— белорусская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лялька-мотанка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224BD">
              <w:rPr>
                <w:rFonts w:ascii="Times New Roman" w:hAnsi="Times New Roman" w:cs="Times New Roman"/>
                <w:sz w:val="28"/>
                <w:szCs w:val="28"/>
              </w:rPr>
              <w:t>кукла и в помощь хозяйке. Кукла «</w:t>
            </w:r>
            <w:proofErr w:type="spellStart"/>
            <w:r w:rsidRPr="005224BD">
              <w:rPr>
                <w:rFonts w:ascii="Times New Roman" w:hAnsi="Times New Roman" w:cs="Times New Roman"/>
                <w:sz w:val="28"/>
                <w:szCs w:val="28"/>
              </w:rPr>
              <w:t>десятиручка</w:t>
            </w:r>
            <w:proofErr w:type="spellEnd"/>
            <w:r w:rsidRPr="005224BD">
              <w:rPr>
                <w:rFonts w:ascii="Times New Roman" w:hAnsi="Times New Roman" w:cs="Times New Roman"/>
                <w:sz w:val="28"/>
                <w:szCs w:val="28"/>
              </w:rPr>
              <w:t xml:space="preserve">» помогала девушке или </w:t>
            </w:r>
            <w:proofErr w:type="gramStart"/>
            <w:r w:rsidRPr="005224BD">
              <w:rPr>
                <w:rFonts w:ascii="Times New Roman" w:hAnsi="Times New Roman" w:cs="Times New Roman"/>
                <w:sz w:val="28"/>
                <w:szCs w:val="28"/>
              </w:rPr>
              <w:t>молодухе</w:t>
            </w:r>
            <w:proofErr w:type="gramEnd"/>
            <w:r w:rsidRPr="005224BD">
              <w:rPr>
                <w:rFonts w:ascii="Times New Roman" w:hAnsi="Times New Roman" w:cs="Times New Roman"/>
                <w:sz w:val="28"/>
                <w:szCs w:val="28"/>
              </w:rPr>
              <w:t xml:space="preserve">   в хозяйстве</w:t>
            </w:r>
          </w:p>
        </w:tc>
        <w:tc>
          <w:tcPr>
            <w:tcW w:w="2017" w:type="dxa"/>
          </w:tcPr>
          <w:p w:rsidR="00DC57D9" w:rsidRDefault="00DC57D9" w:rsidP="00C64F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3-7</w:t>
            </w:r>
          </w:p>
        </w:tc>
        <w:tc>
          <w:tcPr>
            <w:tcW w:w="1701" w:type="dxa"/>
          </w:tcPr>
          <w:p w:rsidR="00DC57D9" w:rsidRDefault="00DC57D9" w:rsidP="00C64F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10" w:type="dxa"/>
          </w:tcPr>
          <w:p w:rsidR="00DC57D9" w:rsidRPr="006E70D2" w:rsidRDefault="00DC57D9" w:rsidP="00C64F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70D2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r w:rsidRPr="006E70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Стракович ЕА</w:t>
            </w:r>
          </w:p>
        </w:tc>
      </w:tr>
    </w:tbl>
    <w:p w:rsidR="001D6A30" w:rsidRDefault="001D6A30" w:rsidP="001D6A3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70D2" w:rsidRDefault="006E70D2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70D2" w:rsidRDefault="006E70D2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57D9" w:rsidRDefault="00DC57D9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15AA4" w:rsidRPr="00E73C7B" w:rsidRDefault="00115AA4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73C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 w:rsidR="00FE69AF">
        <w:rPr>
          <w:rFonts w:ascii="Times New Roman" w:hAnsi="Times New Roman" w:cs="Times New Roman"/>
          <w:b/>
          <w:sz w:val="24"/>
          <w:szCs w:val="24"/>
        </w:rPr>
        <w:t>2</w:t>
      </w:r>
    </w:p>
    <w:p w:rsidR="00115AA4" w:rsidRPr="00CB0C7B" w:rsidRDefault="00115AA4" w:rsidP="00115AA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B0C7B">
        <w:rPr>
          <w:rFonts w:ascii="Times New Roman" w:hAnsi="Times New Roman" w:cs="Times New Roman"/>
          <w:sz w:val="24"/>
          <w:szCs w:val="24"/>
        </w:rPr>
        <w:t>к программе воспитания</w:t>
      </w:r>
    </w:p>
    <w:p w:rsidR="00115AA4" w:rsidRPr="00C65378" w:rsidRDefault="00115AA4" w:rsidP="00115AA4">
      <w:pPr>
        <w:pStyle w:val="a5"/>
        <w:jc w:val="center"/>
        <w:rPr>
          <w:rFonts w:ascii="Times New Roman" w:hAnsi="Times New Roman" w:cs="Times New Roman"/>
        </w:rPr>
      </w:pPr>
    </w:p>
    <w:p w:rsidR="00115AA4" w:rsidRPr="00E73C7B" w:rsidRDefault="00115AA4" w:rsidP="00115AA4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15AA4" w:rsidRPr="00C65378" w:rsidRDefault="00115AA4" w:rsidP="00115AA4">
      <w:pPr>
        <w:pStyle w:val="a5"/>
        <w:jc w:val="center"/>
        <w:rPr>
          <w:rFonts w:ascii="Times New Roman" w:hAnsi="Times New Roman" w:cs="Times New Roman"/>
        </w:rPr>
      </w:pPr>
    </w:p>
    <w:p w:rsidR="00C65378" w:rsidRPr="00C65378" w:rsidRDefault="00C65378" w:rsidP="00C65378">
      <w:pPr>
        <w:pStyle w:val="a5"/>
        <w:jc w:val="center"/>
        <w:rPr>
          <w:rFonts w:ascii="Times New Roman" w:hAnsi="Times New Roman" w:cs="Times New Roman"/>
        </w:rPr>
      </w:pPr>
    </w:p>
    <w:p w:rsidR="00C65378" w:rsidRPr="00C65378" w:rsidRDefault="00C65378" w:rsidP="00C6537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65378">
        <w:rPr>
          <w:rFonts w:ascii="Times New Roman" w:hAnsi="Times New Roman" w:cs="Times New Roman"/>
          <w:sz w:val="28"/>
          <w:szCs w:val="28"/>
        </w:rPr>
        <w:t>Примерное планирование</w:t>
      </w:r>
    </w:p>
    <w:p w:rsidR="00C65378" w:rsidRPr="006E70D2" w:rsidRDefault="00C65378" w:rsidP="00C6537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70D2">
        <w:rPr>
          <w:rFonts w:ascii="Times New Roman" w:hAnsi="Times New Roman" w:cs="Times New Roman"/>
          <w:b/>
          <w:sz w:val="28"/>
          <w:szCs w:val="28"/>
        </w:rPr>
        <w:t>Модуль «Открытое окно»</w:t>
      </w:r>
    </w:p>
    <w:p w:rsidR="00C65378" w:rsidRPr="00C65378" w:rsidRDefault="00C65378" w:rsidP="00C6537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65378">
        <w:rPr>
          <w:rFonts w:ascii="Times New Roman" w:hAnsi="Times New Roman" w:cs="Times New Roman"/>
          <w:sz w:val="28"/>
          <w:szCs w:val="28"/>
        </w:rPr>
        <w:t xml:space="preserve">два раза в месяц  проводятся </w:t>
      </w:r>
      <w:proofErr w:type="spellStart"/>
      <w:r w:rsidRPr="00C65378">
        <w:rPr>
          <w:rFonts w:ascii="Times New Roman" w:hAnsi="Times New Roman" w:cs="Times New Roman"/>
          <w:sz w:val="28"/>
          <w:szCs w:val="28"/>
        </w:rPr>
        <w:t>общесадовые</w:t>
      </w:r>
      <w:proofErr w:type="spellEnd"/>
      <w:r w:rsidRPr="00C65378">
        <w:rPr>
          <w:rFonts w:ascii="Times New Roman" w:hAnsi="Times New Roman" w:cs="Times New Roman"/>
          <w:sz w:val="28"/>
          <w:szCs w:val="28"/>
        </w:rPr>
        <w:t xml:space="preserve"> мероприятия по изучаемой теме,  открыто «окно»  для межличностного и группового </w:t>
      </w:r>
      <w:proofErr w:type="gramStart"/>
      <w:r w:rsidRPr="00C65378">
        <w:rPr>
          <w:rFonts w:ascii="Times New Roman" w:hAnsi="Times New Roman" w:cs="Times New Roman"/>
          <w:sz w:val="28"/>
          <w:szCs w:val="28"/>
        </w:rPr>
        <w:t>общения</w:t>
      </w:r>
      <w:proofErr w:type="gramEnd"/>
      <w:r w:rsidRPr="00C65378">
        <w:rPr>
          <w:rFonts w:ascii="Times New Roman" w:hAnsi="Times New Roman" w:cs="Times New Roman"/>
          <w:sz w:val="28"/>
          <w:szCs w:val="28"/>
        </w:rPr>
        <w:t xml:space="preserve">  как для детей, так и для взрослых, одна из частей которого творческие мастерские</w:t>
      </w:r>
      <w:r w:rsidRPr="00C653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6A30" w:rsidRPr="007A376F" w:rsidRDefault="001D6A30" w:rsidP="001D6A3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889" w:type="dxa"/>
        <w:tblLook w:val="04A0"/>
      </w:tblPr>
      <w:tblGrid>
        <w:gridCol w:w="3761"/>
        <w:gridCol w:w="2017"/>
        <w:gridCol w:w="1701"/>
        <w:gridCol w:w="2410"/>
      </w:tblGrid>
      <w:tr w:rsidR="005E35E3" w:rsidTr="00BD5B7F">
        <w:tc>
          <w:tcPr>
            <w:tcW w:w="3761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воспитанников</w:t>
            </w:r>
          </w:p>
        </w:tc>
        <w:tc>
          <w:tcPr>
            <w:tcW w:w="1701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10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5E3" w:rsidTr="00BD5B7F">
        <w:tc>
          <w:tcPr>
            <w:tcW w:w="3761" w:type="dxa"/>
          </w:tcPr>
          <w:p w:rsidR="005E35E3" w:rsidRPr="005E35E3" w:rsidRDefault="005E35E3" w:rsidP="005E35E3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День солидарности в борьбе с терроризмом ежегодно отмечается в России 3 сентября</w:t>
            </w:r>
          </w:p>
          <w:p w:rsidR="005E35E3" w:rsidRDefault="005E35E3" w:rsidP="005E35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День памяти  жертв  Беслана</w:t>
            </w:r>
          </w:p>
          <w:p w:rsidR="005E35E3" w:rsidRPr="004B10FA" w:rsidRDefault="005E35E3" w:rsidP="005E35E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Запуск белых воздушных шаров в память о погибших в Беслане</w:t>
            </w:r>
            <w:r w:rsidRPr="004B10F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017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</w:p>
        </w:tc>
        <w:tc>
          <w:tcPr>
            <w:tcW w:w="2410" w:type="dxa"/>
          </w:tcPr>
          <w:p w:rsidR="005E35E3" w:rsidRP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5E35E3" w:rsidTr="00BD5B7F">
        <w:tc>
          <w:tcPr>
            <w:tcW w:w="3761" w:type="dxa"/>
          </w:tcPr>
          <w:p w:rsidR="005E35E3" w:rsidRPr="005E35E3" w:rsidRDefault="005E35E3" w:rsidP="00593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Рябинник</w:t>
            </w:r>
            <w:proofErr w:type="gramStart"/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E35E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Pr="005E35E3">
              <w:rPr>
                <w:rFonts w:ascii="Times New Roman" w:hAnsi="Times New Roman" w:cs="Times New Roman"/>
                <w:sz w:val="28"/>
                <w:szCs w:val="28"/>
              </w:rPr>
              <w:t xml:space="preserve">кологические проблемы)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35E3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«Ты </w:t>
            </w:r>
            <w:proofErr w:type="spellStart"/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рябинушка</w:t>
            </w:r>
            <w:proofErr w:type="spellEnd"/>
            <w:r w:rsidRPr="005E35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раскудрявая</w:t>
            </w:r>
            <w:proofErr w:type="spellEnd"/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17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сентября</w:t>
            </w:r>
          </w:p>
        </w:tc>
        <w:tc>
          <w:tcPr>
            <w:tcW w:w="2410" w:type="dxa"/>
          </w:tcPr>
          <w:p w:rsidR="005E35E3" w:rsidRP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Воспитатель Мягкова АА</w:t>
            </w:r>
          </w:p>
        </w:tc>
      </w:tr>
      <w:tr w:rsidR="005E35E3" w:rsidTr="00BD5B7F">
        <w:tc>
          <w:tcPr>
            <w:tcW w:w="3761" w:type="dxa"/>
          </w:tcPr>
          <w:p w:rsidR="005E35E3" w:rsidRPr="005E35E3" w:rsidRDefault="005E35E3" w:rsidP="005E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35E3">
              <w:rPr>
                <w:rFonts w:ascii="Times New Roman" w:hAnsi="Times New Roman" w:cs="Times New Roman"/>
                <w:iCs/>
                <w:sz w:val="28"/>
                <w:szCs w:val="28"/>
              </w:rPr>
              <w:t>Международный день пожилого человека.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Творческая мастерская по изготовлению подарков близким родственникам и одиноким людям</w:t>
            </w:r>
          </w:p>
        </w:tc>
        <w:tc>
          <w:tcPr>
            <w:tcW w:w="2017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октября</w:t>
            </w:r>
          </w:p>
        </w:tc>
        <w:tc>
          <w:tcPr>
            <w:tcW w:w="2410" w:type="dxa"/>
          </w:tcPr>
          <w:p w:rsidR="005E35E3" w:rsidRPr="005E35E3" w:rsidRDefault="005E35E3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Воспитатель Лозбичева ИЕ</w:t>
            </w:r>
          </w:p>
        </w:tc>
      </w:tr>
      <w:tr w:rsidR="005E35E3" w:rsidRPr="00D10BE9" w:rsidTr="00BD5B7F">
        <w:tc>
          <w:tcPr>
            <w:tcW w:w="3761" w:type="dxa"/>
          </w:tcPr>
          <w:p w:rsidR="005E35E3" w:rsidRPr="005E35E3" w:rsidRDefault="00593070" w:rsidP="00D10B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белых журавлей</w:t>
            </w:r>
          </w:p>
        </w:tc>
        <w:tc>
          <w:tcPr>
            <w:tcW w:w="2017" w:type="dxa"/>
          </w:tcPr>
          <w:p w:rsidR="005E35E3" w:rsidRDefault="00593070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E35E3" w:rsidRDefault="00593070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октября</w:t>
            </w:r>
          </w:p>
        </w:tc>
        <w:tc>
          <w:tcPr>
            <w:tcW w:w="2410" w:type="dxa"/>
          </w:tcPr>
          <w:p w:rsidR="005E35E3" w:rsidRPr="00D10BE9" w:rsidRDefault="00593070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Стракович ЕА</w:t>
            </w:r>
          </w:p>
        </w:tc>
      </w:tr>
      <w:tr w:rsidR="00593070" w:rsidTr="00BD5B7F">
        <w:tc>
          <w:tcPr>
            <w:tcW w:w="3761" w:type="dxa"/>
          </w:tcPr>
          <w:p w:rsidR="00593070" w:rsidRPr="005E35E3" w:rsidRDefault="00593070" w:rsidP="005E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</w:t>
            </w:r>
            <w:r w:rsidRPr="00BF379B">
              <w:rPr>
                <w:rFonts w:ascii="Times New Roman" w:hAnsi="Times New Roman" w:cs="Times New Roman"/>
                <w:sz w:val="28"/>
                <w:szCs w:val="28"/>
              </w:rPr>
              <w:t xml:space="preserve">Зиновий </w:t>
            </w:r>
            <w:proofErr w:type="spellStart"/>
            <w:r w:rsidRPr="00BF379B">
              <w:rPr>
                <w:rFonts w:ascii="Times New Roman" w:hAnsi="Times New Roman" w:cs="Times New Roman"/>
                <w:sz w:val="28"/>
                <w:szCs w:val="28"/>
              </w:rPr>
              <w:t>синичкин</w:t>
            </w:r>
            <w:proofErr w:type="spellEnd"/>
          </w:p>
        </w:tc>
        <w:tc>
          <w:tcPr>
            <w:tcW w:w="2017" w:type="dxa"/>
          </w:tcPr>
          <w:p w:rsidR="00593070" w:rsidRDefault="00593070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93070" w:rsidRDefault="00593070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ноября </w:t>
            </w:r>
          </w:p>
        </w:tc>
        <w:tc>
          <w:tcPr>
            <w:tcW w:w="2410" w:type="dxa"/>
          </w:tcPr>
          <w:p w:rsidR="00593070" w:rsidRPr="00D10BE9" w:rsidRDefault="00593070" w:rsidP="0059307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0BE9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Игнатьева ОВ</w:t>
            </w:r>
          </w:p>
        </w:tc>
      </w:tr>
      <w:tr w:rsidR="00593070" w:rsidTr="00BD5B7F">
        <w:tc>
          <w:tcPr>
            <w:tcW w:w="3761" w:type="dxa"/>
          </w:tcPr>
          <w:p w:rsidR="00593070" w:rsidRPr="005E35E3" w:rsidRDefault="00593070" w:rsidP="005E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6346">
              <w:rPr>
                <w:rFonts w:ascii="Times New Roman" w:hAnsi="Times New Roman" w:cs="Times New Roman"/>
                <w:sz w:val="28"/>
                <w:szCs w:val="28"/>
              </w:rPr>
              <w:t>День рождения Деда Мороза</w:t>
            </w:r>
          </w:p>
        </w:tc>
        <w:tc>
          <w:tcPr>
            <w:tcW w:w="2017" w:type="dxa"/>
          </w:tcPr>
          <w:p w:rsidR="00593070" w:rsidRDefault="00593070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93070" w:rsidRDefault="00593070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ноября</w:t>
            </w:r>
          </w:p>
        </w:tc>
        <w:tc>
          <w:tcPr>
            <w:tcW w:w="2410" w:type="dxa"/>
          </w:tcPr>
          <w:p w:rsidR="00593070" w:rsidRDefault="00593070" w:rsidP="00BD5B7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BE9">
              <w:rPr>
                <w:rFonts w:ascii="Times New Roman" w:hAnsi="Times New Roman" w:cs="Times New Roman"/>
                <w:sz w:val="28"/>
                <w:szCs w:val="28"/>
              </w:rPr>
              <w:t>Воспитатель Вялова АВ</w:t>
            </w:r>
          </w:p>
        </w:tc>
      </w:tr>
      <w:tr w:rsidR="00CC022B" w:rsidTr="00BD5B7F">
        <w:tc>
          <w:tcPr>
            <w:tcW w:w="3761" w:type="dxa"/>
          </w:tcPr>
          <w:p w:rsidR="00CC022B" w:rsidRPr="00F36346" w:rsidRDefault="00CC022B" w:rsidP="005E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379B">
              <w:rPr>
                <w:rStyle w:val="a9"/>
                <w:rFonts w:ascii="Times New Roman" w:hAnsi="Times New Roman" w:cs="Times New Roman"/>
                <w:b w:val="0"/>
                <w:sz w:val="28"/>
                <w:szCs w:val="28"/>
              </w:rPr>
              <w:t>День заказов подарков и написания писем главному зимнему волшебнику – Деду Морозу</w:t>
            </w:r>
            <w:r w:rsidRPr="00BF379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017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декабря</w:t>
            </w:r>
          </w:p>
        </w:tc>
        <w:tc>
          <w:tcPr>
            <w:tcW w:w="2410" w:type="dxa"/>
          </w:tcPr>
          <w:p w:rsidR="00CC022B" w:rsidRPr="00D10BE9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Животенко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ЕА</w:t>
            </w:r>
          </w:p>
        </w:tc>
      </w:tr>
      <w:tr w:rsidR="00593070" w:rsidTr="00BD5B7F">
        <w:tc>
          <w:tcPr>
            <w:tcW w:w="3761" w:type="dxa"/>
          </w:tcPr>
          <w:p w:rsidR="00C40579" w:rsidRPr="00CB72D7" w:rsidRDefault="00C40579" w:rsidP="00CC0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72D7">
              <w:rPr>
                <w:rFonts w:ascii="Times New Roman" w:hAnsi="Times New Roman" w:cs="Times New Roman"/>
                <w:sz w:val="28"/>
                <w:szCs w:val="28"/>
              </w:rPr>
              <w:t>Праздник славян Коляда</w:t>
            </w:r>
          </w:p>
          <w:p w:rsidR="00593070" w:rsidRPr="00F36346" w:rsidRDefault="00593070" w:rsidP="005E35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593070" w:rsidRDefault="00C40579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93070" w:rsidRDefault="00C40579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декабря</w:t>
            </w:r>
          </w:p>
        </w:tc>
        <w:tc>
          <w:tcPr>
            <w:tcW w:w="2410" w:type="dxa"/>
          </w:tcPr>
          <w:p w:rsidR="00593070" w:rsidRPr="00D10BE9" w:rsidRDefault="00C40579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руководитель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Киктева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АЮ</w:t>
            </w:r>
          </w:p>
        </w:tc>
      </w:tr>
      <w:tr w:rsidR="00593070" w:rsidTr="00BD5B7F">
        <w:tc>
          <w:tcPr>
            <w:tcW w:w="3761" w:type="dxa"/>
          </w:tcPr>
          <w:p w:rsidR="00593070" w:rsidRPr="00F36346" w:rsidRDefault="00CC022B" w:rsidP="005E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736A">
              <w:rPr>
                <w:rFonts w:ascii="Times New Roman" w:hAnsi="Times New Roman" w:cs="Times New Roman"/>
                <w:bCs/>
                <w:sz w:val="28"/>
                <w:szCs w:val="28"/>
              </w:rPr>
              <w:t>День белоснежных птиц</w:t>
            </w:r>
          </w:p>
        </w:tc>
        <w:tc>
          <w:tcPr>
            <w:tcW w:w="2017" w:type="dxa"/>
          </w:tcPr>
          <w:p w:rsidR="00593070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93070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января</w:t>
            </w:r>
          </w:p>
        </w:tc>
        <w:tc>
          <w:tcPr>
            <w:tcW w:w="2410" w:type="dxa"/>
          </w:tcPr>
          <w:p w:rsidR="00593070" w:rsidRPr="00D10BE9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5E3">
              <w:rPr>
                <w:rFonts w:ascii="Times New Roman" w:hAnsi="Times New Roman" w:cs="Times New Roman"/>
                <w:sz w:val="28"/>
                <w:szCs w:val="28"/>
              </w:rPr>
              <w:t xml:space="preserve">Старший </w:t>
            </w:r>
            <w:r w:rsidRPr="005E35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воспитатель Родионова АИ</w:t>
            </w:r>
          </w:p>
        </w:tc>
      </w:tr>
      <w:tr w:rsidR="00593070" w:rsidTr="00BD5B7F">
        <w:tc>
          <w:tcPr>
            <w:tcW w:w="3761" w:type="dxa"/>
          </w:tcPr>
          <w:p w:rsidR="00CC022B" w:rsidRDefault="00CC022B" w:rsidP="00CC0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Всемирный день </w:t>
            </w:r>
          </w:p>
          <w:p w:rsidR="00593070" w:rsidRPr="00F36346" w:rsidRDefault="00CC022B" w:rsidP="00CC0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Снеговика</w:t>
            </w:r>
          </w:p>
        </w:tc>
        <w:tc>
          <w:tcPr>
            <w:tcW w:w="2017" w:type="dxa"/>
          </w:tcPr>
          <w:p w:rsidR="00593070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93070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января</w:t>
            </w:r>
          </w:p>
        </w:tc>
        <w:tc>
          <w:tcPr>
            <w:tcW w:w="2410" w:type="dxa"/>
          </w:tcPr>
          <w:p w:rsidR="00593070" w:rsidRPr="00D10BE9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Вялова АВ</w:t>
            </w:r>
          </w:p>
        </w:tc>
      </w:tr>
      <w:tr w:rsidR="00593070" w:rsidTr="00BD5B7F">
        <w:tc>
          <w:tcPr>
            <w:tcW w:w="3761" w:type="dxa"/>
          </w:tcPr>
          <w:p w:rsidR="00CC022B" w:rsidRPr="00FB3E86" w:rsidRDefault="00CC022B" w:rsidP="00CC022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B3E8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проявления доброты</w:t>
            </w:r>
          </w:p>
          <w:p w:rsidR="00593070" w:rsidRPr="00F36346" w:rsidRDefault="00593070" w:rsidP="00CC0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7" w:type="dxa"/>
          </w:tcPr>
          <w:p w:rsidR="00593070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593070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февраля</w:t>
            </w:r>
          </w:p>
        </w:tc>
        <w:tc>
          <w:tcPr>
            <w:tcW w:w="2410" w:type="dxa"/>
          </w:tcPr>
          <w:p w:rsidR="00593070" w:rsidRPr="00D10BE9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Мягкова АА</w:t>
            </w:r>
          </w:p>
        </w:tc>
      </w:tr>
      <w:tr w:rsidR="00CC022B" w:rsidTr="00BD5B7F">
        <w:tc>
          <w:tcPr>
            <w:tcW w:w="3761" w:type="dxa"/>
          </w:tcPr>
          <w:p w:rsidR="00CC022B" w:rsidRPr="00A028D0" w:rsidRDefault="00CC022B" w:rsidP="00CC022B">
            <w:pPr>
              <w:rPr>
                <w:rFonts w:ascii="Times New Roman" w:hAnsi="Times New Roman" w:cs="Times New Roman"/>
              </w:rPr>
            </w:pPr>
            <w:r w:rsidRPr="00A028D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Международный день рек</w:t>
            </w:r>
          </w:p>
        </w:tc>
        <w:tc>
          <w:tcPr>
            <w:tcW w:w="2017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410" w:type="dxa"/>
          </w:tcPr>
          <w:p w:rsidR="00CC022B" w:rsidRPr="00D10BE9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Игнатьева ОВ</w:t>
            </w:r>
          </w:p>
        </w:tc>
      </w:tr>
      <w:tr w:rsidR="00CC022B" w:rsidTr="00BD5B7F">
        <w:tc>
          <w:tcPr>
            <w:tcW w:w="3761" w:type="dxa"/>
          </w:tcPr>
          <w:p w:rsidR="00CC022B" w:rsidRPr="00CC022B" w:rsidRDefault="00CC022B" w:rsidP="00CC022B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44259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Международный день леса</w:t>
            </w:r>
          </w:p>
        </w:tc>
        <w:tc>
          <w:tcPr>
            <w:tcW w:w="2017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марта</w:t>
            </w:r>
          </w:p>
        </w:tc>
        <w:tc>
          <w:tcPr>
            <w:tcW w:w="2410" w:type="dxa"/>
          </w:tcPr>
          <w:p w:rsidR="00CC022B" w:rsidRPr="00D10BE9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Стракович ЕА</w:t>
            </w:r>
          </w:p>
        </w:tc>
      </w:tr>
      <w:tr w:rsidR="00CC022B" w:rsidTr="00BD5B7F">
        <w:tc>
          <w:tcPr>
            <w:tcW w:w="3761" w:type="dxa"/>
          </w:tcPr>
          <w:p w:rsidR="00CC022B" w:rsidRPr="00CD2873" w:rsidRDefault="00CC022B" w:rsidP="00CC022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CD28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Международный день птиц</w:t>
            </w:r>
          </w:p>
          <w:p w:rsidR="00CC022B" w:rsidRPr="0044259B" w:rsidRDefault="00CC022B" w:rsidP="00CC022B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017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2410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руководитель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Киктева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АЮ</w:t>
            </w:r>
          </w:p>
        </w:tc>
      </w:tr>
      <w:tr w:rsidR="00CC022B" w:rsidTr="00BD5B7F">
        <w:tc>
          <w:tcPr>
            <w:tcW w:w="3761" w:type="dxa"/>
          </w:tcPr>
          <w:p w:rsidR="00CC022B" w:rsidRPr="00CC022B" w:rsidRDefault="00CC022B" w:rsidP="00CC022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072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Международный день Земли</w:t>
            </w:r>
          </w:p>
        </w:tc>
        <w:tc>
          <w:tcPr>
            <w:tcW w:w="2017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2410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Животенко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ЕА</w:t>
            </w:r>
          </w:p>
        </w:tc>
      </w:tr>
      <w:tr w:rsidR="00CC022B" w:rsidTr="00BD5B7F">
        <w:tc>
          <w:tcPr>
            <w:tcW w:w="3761" w:type="dxa"/>
          </w:tcPr>
          <w:p w:rsidR="00CC022B" w:rsidRPr="00AA469B" w:rsidRDefault="00CC022B" w:rsidP="00CC022B">
            <w:pPr>
              <w:shd w:val="clear" w:color="auto" w:fill="FFFFFF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AA46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Солнца</w:t>
            </w:r>
          </w:p>
          <w:p w:rsidR="00CC022B" w:rsidRPr="0044259B" w:rsidRDefault="00CC022B" w:rsidP="00CC022B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2017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мая</w:t>
            </w:r>
          </w:p>
        </w:tc>
        <w:tc>
          <w:tcPr>
            <w:tcW w:w="2410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5E3">
              <w:rPr>
                <w:rFonts w:ascii="Times New Roman" w:hAnsi="Times New Roman" w:cs="Times New Roman"/>
                <w:sz w:val="28"/>
                <w:szCs w:val="28"/>
              </w:rPr>
              <w:t>Старший воспитатель Родионова АИ</w:t>
            </w:r>
          </w:p>
        </w:tc>
      </w:tr>
      <w:tr w:rsidR="00CC022B" w:rsidTr="00BD5B7F">
        <w:tc>
          <w:tcPr>
            <w:tcW w:w="3761" w:type="dxa"/>
          </w:tcPr>
          <w:p w:rsidR="00CC022B" w:rsidRPr="0044259B" w:rsidRDefault="00CC022B" w:rsidP="00CC022B">
            <w:pPr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Всемирный день одуванчика</w:t>
            </w:r>
          </w:p>
        </w:tc>
        <w:tc>
          <w:tcPr>
            <w:tcW w:w="2017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3-7</w:t>
            </w:r>
          </w:p>
        </w:tc>
        <w:tc>
          <w:tcPr>
            <w:tcW w:w="1701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мая</w:t>
            </w:r>
          </w:p>
        </w:tc>
        <w:tc>
          <w:tcPr>
            <w:tcW w:w="2410" w:type="dxa"/>
          </w:tcPr>
          <w:p w:rsidR="00CC022B" w:rsidRDefault="00CC022B" w:rsidP="00BD5B7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Мягкова АА</w:t>
            </w:r>
          </w:p>
        </w:tc>
      </w:tr>
    </w:tbl>
    <w:p w:rsidR="001D6A30" w:rsidRDefault="001D6A30" w:rsidP="001D6A30"/>
    <w:p w:rsidR="001D6A30" w:rsidRDefault="001D6A30" w:rsidP="001D6A30"/>
    <w:p w:rsidR="001D6A30" w:rsidRDefault="001D6A30"/>
    <w:p w:rsidR="001D6A30" w:rsidRDefault="001D6A30"/>
    <w:p w:rsidR="001D6A30" w:rsidRDefault="001D6A30"/>
    <w:p w:rsidR="001D6A30" w:rsidRDefault="001D6A30"/>
    <w:sectPr w:rsidR="001D6A30" w:rsidSect="0010001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010"/>
    <w:rsid w:val="00100010"/>
    <w:rsid w:val="00115AA4"/>
    <w:rsid w:val="00137F48"/>
    <w:rsid w:val="001D6A30"/>
    <w:rsid w:val="00247C1E"/>
    <w:rsid w:val="002950DA"/>
    <w:rsid w:val="002F3F90"/>
    <w:rsid w:val="004B10FA"/>
    <w:rsid w:val="005224BD"/>
    <w:rsid w:val="005252A7"/>
    <w:rsid w:val="00593070"/>
    <w:rsid w:val="005C4E39"/>
    <w:rsid w:val="005D750B"/>
    <w:rsid w:val="005E35E3"/>
    <w:rsid w:val="006150B4"/>
    <w:rsid w:val="00624189"/>
    <w:rsid w:val="006E70D2"/>
    <w:rsid w:val="0078556B"/>
    <w:rsid w:val="007A376F"/>
    <w:rsid w:val="00842B95"/>
    <w:rsid w:val="008971FB"/>
    <w:rsid w:val="008D5474"/>
    <w:rsid w:val="008F2A1A"/>
    <w:rsid w:val="009364FB"/>
    <w:rsid w:val="009D2A1E"/>
    <w:rsid w:val="00B61DBA"/>
    <w:rsid w:val="00BD2502"/>
    <w:rsid w:val="00BE0888"/>
    <w:rsid w:val="00C40579"/>
    <w:rsid w:val="00C65378"/>
    <w:rsid w:val="00C70125"/>
    <w:rsid w:val="00C8691A"/>
    <w:rsid w:val="00CB0C7B"/>
    <w:rsid w:val="00CC022B"/>
    <w:rsid w:val="00D10BE9"/>
    <w:rsid w:val="00D4089C"/>
    <w:rsid w:val="00D42DE2"/>
    <w:rsid w:val="00D96A24"/>
    <w:rsid w:val="00DC57D9"/>
    <w:rsid w:val="00DD3C44"/>
    <w:rsid w:val="00DE0627"/>
    <w:rsid w:val="00DF358B"/>
    <w:rsid w:val="00E00F05"/>
    <w:rsid w:val="00E24529"/>
    <w:rsid w:val="00E73C7B"/>
    <w:rsid w:val="00EE6155"/>
    <w:rsid w:val="00F4607C"/>
    <w:rsid w:val="00FE6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30"/>
  </w:style>
  <w:style w:type="paragraph" w:styleId="1">
    <w:name w:val="heading 1"/>
    <w:basedOn w:val="a"/>
    <w:link w:val="10"/>
    <w:uiPriority w:val="9"/>
    <w:qFormat/>
    <w:rsid w:val="005E35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010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7A376F"/>
    <w:pPr>
      <w:spacing w:after="0" w:line="240" w:lineRule="auto"/>
    </w:pPr>
  </w:style>
  <w:style w:type="table" w:styleId="a7">
    <w:name w:val="Table Grid"/>
    <w:basedOn w:val="a1"/>
    <w:uiPriority w:val="39"/>
    <w:rsid w:val="007A3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D4089C"/>
  </w:style>
  <w:style w:type="character" w:customStyle="1" w:styleId="a6">
    <w:name w:val="Без интервала Знак"/>
    <w:link w:val="a5"/>
    <w:uiPriority w:val="1"/>
    <w:rsid w:val="00D96A24"/>
  </w:style>
  <w:style w:type="paragraph" w:styleId="a8">
    <w:name w:val="List Paragraph"/>
    <w:basedOn w:val="a"/>
    <w:uiPriority w:val="34"/>
    <w:qFormat/>
    <w:rsid w:val="00C65378"/>
    <w:pPr>
      <w:spacing w:after="200" w:line="276" w:lineRule="auto"/>
      <w:ind w:left="720"/>
      <w:contextualSpacing/>
    </w:pPr>
  </w:style>
  <w:style w:type="character" w:styleId="a9">
    <w:name w:val="Strong"/>
    <w:basedOn w:val="a0"/>
    <w:uiPriority w:val="22"/>
    <w:qFormat/>
    <w:rsid w:val="005224B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E35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semiHidden/>
    <w:unhideWhenUsed/>
    <w:rsid w:val="005E35E3"/>
    <w:rPr>
      <w:color w:val="0000FF"/>
      <w:u w:val="single"/>
    </w:rPr>
  </w:style>
  <w:style w:type="character" w:customStyle="1" w:styleId="ui-lib-buttoncontent-wrapper">
    <w:name w:val="ui-lib-button__content-wrapper"/>
    <w:basedOn w:val="a0"/>
    <w:rsid w:val="005E35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53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389259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40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28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56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50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71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83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0415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65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2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2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8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15892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97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9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6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VCT</dc:creator>
  <cp:lastModifiedBy>VCT</cp:lastModifiedBy>
  <cp:revision>20</cp:revision>
  <dcterms:created xsi:type="dcterms:W3CDTF">2021-01-26T10:11:00Z</dcterms:created>
  <dcterms:modified xsi:type="dcterms:W3CDTF">2021-02-19T10:46:00Z</dcterms:modified>
</cp:coreProperties>
</file>